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0174" w14:textId="384BFF43" w:rsidR="0036723F" w:rsidRPr="002B6EFC" w:rsidRDefault="004364D9" w:rsidP="00C5021D">
      <w:pPr>
        <w:spacing w:line="400" w:lineRule="exact"/>
        <w:jc w:val="center"/>
        <w:rPr>
          <w:sz w:val="32"/>
          <w:szCs w:val="32"/>
        </w:rPr>
      </w:pPr>
      <w:r w:rsidRPr="002B6EFC">
        <w:rPr>
          <w:sz w:val="32"/>
          <w:szCs w:val="32"/>
        </w:rPr>
        <w:t xml:space="preserve">Abstract </w:t>
      </w:r>
      <w:r w:rsidR="003936BE" w:rsidRPr="002B6EFC">
        <w:rPr>
          <w:sz w:val="32"/>
          <w:szCs w:val="32"/>
        </w:rPr>
        <w:t>Submission</w:t>
      </w:r>
      <w:r w:rsidR="00BF7CAA" w:rsidRPr="002B6EFC">
        <w:rPr>
          <w:sz w:val="32"/>
          <w:szCs w:val="32"/>
        </w:rPr>
        <w:t xml:space="preserve"> </w:t>
      </w:r>
      <w:r w:rsidR="006C03F6" w:rsidRPr="002B6EFC">
        <w:rPr>
          <w:sz w:val="32"/>
          <w:szCs w:val="32"/>
        </w:rPr>
        <w:t>for</w:t>
      </w:r>
      <w:r w:rsidR="00BF7CAA" w:rsidRPr="002B6EFC">
        <w:rPr>
          <w:sz w:val="32"/>
          <w:szCs w:val="32"/>
        </w:rPr>
        <w:t xml:space="preserve"> </w:t>
      </w:r>
      <w:r w:rsidR="00692D1D" w:rsidRPr="002B6EFC">
        <w:rPr>
          <w:sz w:val="32"/>
          <w:szCs w:val="32"/>
        </w:rPr>
        <w:t xml:space="preserve">the International Workshop on </w:t>
      </w:r>
      <w:r w:rsidR="00692D1D" w:rsidRPr="002B6EFC">
        <w:rPr>
          <w:sz w:val="32"/>
          <w:szCs w:val="32"/>
        </w:rPr>
        <w:br/>
        <w:t>Quantum Magnets in Extreme Conditions</w:t>
      </w:r>
    </w:p>
    <w:p w14:paraId="54A075CA" w14:textId="77777777" w:rsidR="00BD0B7B" w:rsidRPr="002B6EFC" w:rsidRDefault="00BD0B7B" w:rsidP="00C5021D">
      <w:pPr>
        <w:spacing w:line="400" w:lineRule="exact"/>
        <w:jc w:val="center"/>
        <w:rPr>
          <w:sz w:val="32"/>
          <w:szCs w:val="32"/>
        </w:rPr>
      </w:pPr>
    </w:p>
    <w:p w14:paraId="755474A6" w14:textId="0DFEF96C" w:rsidR="00BD0B7B" w:rsidRPr="002B6EFC" w:rsidRDefault="00692D1D" w:rsidP="00C5021D">
      <w:pPr>
        <w:spacing w:line="320" w:lineRule="exact"/>
        <w:jc w:val="center"/>
      </w:pPr>
      <w:r w:rsidRPr="002B6EFC">
        <w:t>J. Doe</w:t>
      </w:r>
      <w:r w:rsidR="002B6EFC" w:rsidRPr="002B6EFC">
        <w:rPr>
          <w:vertAlign w:val="superscript"/>
        </w:rPr>
        <w:t xml:space="preserve"> 1</w:t>
      </w:r>
      <w:r w:rsidR="00BD0B7B" w:rsidRPr="002B6EFC">
        <w:t xml:space="preserve">, </w:t>
      </w:r>
      <w:r w:rsidR="002B6EFC" w:rsidRPr="002B6EFC">
        <w:rPr>
          <w:rFonts w:hint="eastAsia"/>
        </w:rPr>
        <w:t>J</w:t>
      </w:r>
      <w:r w:rsidR="002B6EFC" w:rsidRPr="002B6EFC">
        <w:t>. Smith</w:t>
      </w:r>
      <w:r w:rsidR="002B6EFC" w:rsidRPr="002B6EFC">
        <w:rPr>
          <w:vertAlign w:val="superscript"/>
        </w:rPr>
        <w:t xml:space="preserve"> 2</w:t>
      </w:r>
      <w:r w:rsidR="00BD0B7B" w:rsidRPr="002B6EFC">
        <w:t xml:space="preserve">, and </w:t>
      </w:r>
      <w:r w:rsidR="002B6EFC" w:rsidRPr="002B6EFC">
        <w:t>H</w:t>
      </w:r>
      <w:r w:rsidR="00BD0B7B" w:rsidRPr="002B6EFC">
        <w:t xml:space="preserve">. </w:t>
      </w:r>
      <w:r w:rsidR="002B6EFC" w:rsidRPr="002B6EFC">
        <w:t>Schmidt</w:t>
      </w:r>
      <w:r w:rsidR="00821FC8" w:rsidRPr="002B6EFC">
        <w:rPr>
          <w:vertAlign w:val="superscript"/>
        </w:rPr>
        <w:t xml:space="preserve"> </w:t>
      </w:r>
      <w:r w:rsidR="006052A4" w:rsidRPr="002B6EFC">
        <w:rPr>
          <w:vertAlign w:val="superscript"/>
        </w:rPr>
        <w:t>1</w:t>
      </w:r>
    </w:p>
    <w:p w14:paraId="4B196B02" w14:textId="698C848F" w:rsidR="00BD0B7B" w:rsidRPr="002B6EFC" w:rsidRDefault="006052A4" w:rsidP="00C5021D">
      <w:pPr>
        <w:spacing w:line="320" w:lineRule="exact"/>
        <w:jc w:val="center"/>
      </w:pPr>
      <w:r w:rsidRPr="002B6EFC">
        <w:rPr>
          <w:vertAlign w:val="superscript"/>
        </w:rPr>
        <w:t>1</w:t>
      </w:r>
      <w:r w:rsidR="0056486F" w:rsidRPr="002B6EFC">
        <w:t xml:space="preserve"> </w:t>
      </w:r>
      <w:r w:rsidR="0056486F" w:rsidRPr="002B6EFC">
        <w:rPr>
          <w:i/>
        </w:rPr>
        <w:t>Institution Name One, Department Name, State or Province, Zip or Postal Code, Country</w:t>
      </w:r>
    </w:p>
    <w:p w14:paraId="05FEF0FB" w14:textId="350437A5" w:rsidR="006052A4" w:rsidRPr="002B6EFC" w:rsidRDefault="006052A4" w:rsidP="00C5021D">
      <w:pPr>
        <w:spacing w:line="320" w:lineRule="exact"/>
        <w:jc w:val="center"/>
      </w:pPr>
      <w:r w:rsidRPr="002B6EFC">
        <w:rPr>
          <w:vertAlign w:val="superscript"/>
        </w:rPr>
        <w:t>2</w:t>
      </w:r>
      <w:r w:rsidR="001A7A00" w:rsidRPr="002B6EFC">
        <w:t xml:space="preserve"> </w:t>
      </w:r>
      <w:r w:rsidR="0056486F" w:rsidRPr="002B6EFC">
        <w:rPr>
          <w:i/>
        </w:rPr>
        <w:t xml:space="preserve">Institution Name </w:t>
      </w:r>
      <w:r w:rsidR="0056486F" w:rsidRPr="002B6EFC">
        <w:rPr>
          <w:rFonts w:hint="eastAsia"/>
          <w:i/>
        </w:rPr>
        <w:t>Two</w:t>
      </w:r>
      <w:r w:rsidR="0056486F" w:rsidRPr="002B6EFC">
        <w:rPr>
          <w:i/>
        </w:rPr>
        <w:t>, Department Name, State or Province, Zip or Postal Code, Country</w:t>
      </w:r>
    </w:p>
    <w:p w14:paraId="5AC9B701" w14:textId="77777777" w:rsidR="002B6EFC" w:rsidRDefault="002B6EFC" w:rsidP="00872367">
      <w:pPr>
        <w:spacing w:line="320" w:lineRule="exact"/>
        <w:jc w:val="both"/>
        <w:rPr>
          <w:rFonts w:eastAsia="Times New Roman"/>
        </w:rPr>
      </w:pPr>
    </w:p>
    <w:p w14:paraId="13668CB3" w14:textId="318BC9CE" w:rsidR="007617C6" w:rsidRDefault="002B6EFC" w:rsidP="00872367">
      <w:pPr>
        <w:spacing w:line="320" w:lineRule="exact"/>
        <w:jc w:val="both"/>
        <w:rPr>
          <w:rFonts w:eastAsia="Times New Roman"/>
        </w:rPr>
      </w:pPr>
      <w:r w:rsidRPr="002B6EFC">
        <w:rPr>
          <w:rFonts w:eastAsia="Times New Roman"/>
        </w:rPr>
        <w:t>Key Words: Include three to five Key Words for indexing purposes.</w:t>
      </w:r>
    </w:p>
    <w:p w14:paraId="5901B50E" w14:textId="77777777" w:rsidR="002B6EFC" w:rsidRPr="002B6EFC" w:rsidRDefault="002B6EFC" w:rsidP="00872367">
      <w:pPr>
        <w:spacing w:line="320" w:lineRule="exact"/>
        <w:jc w:val="both"/>
      </w:pPr>
    </w:p>
    <w:p w14:paraId="2C643D94" w14:textId="080FB1F4" w:rsidR="002B6EFC" w:rsidRPr="002B6EFC" w:rsidRDefault="007617C6" w:rsidP="002B6EFC">
      <w:pPr>
        <w:spacing w:line="320" w:lineRule="exact"/>
        <w:jc w:val="both"/>
        <w:rPr>
          <w:rFonts w:eastAsia="Times New Roman"/>
        </w:rPr>
      </w:pPr>
      <w:r w:rsidRPr="002B6EFC">
        <w:t xml:space="preserve">  </w:t>
      </w:r>
      <w:r w:rsidR="002B6EFC" w:rsidRPr="002B6EFC">
        <w:t xml:space="preserve">The International Workshop on Quantum Magnets in Extreme Conditions </w:t>
      </w:r>
      <w:r w:rsidR="005F5E99" w:rsidRPr="002B6EFC">
        <w:rPr>
          <w:rFonts w:eastAsia="Times New Roman"/>
        </w:rPr>
        <w:t xml:space="preserve">will take place </w:t>
      </w:r>
      <w:r w:rsidR="00553B9D">
        <w:rPr>
          <w:rFonts w:eastAsia="Times New Roman"/>
        </w:rPr>
        <w:t>as a virtual conference.</w:t>
      </w:r>
      <w:r w:rsidR="00631BBF" w:rsidRPr="002B6EFC">
        <w:rPr>
          <w:rFonts w:eastAsia="Times New Roman"/>
        </w:rPr>
        <w:t xml:space="preserve"> </w:t>
      </w:r>
      <w:r w:rsidR="002B6EFC" w:rsidRPr="002B6EFC">
        <w:rPr>
          <w:rFonts w:eastAsia="Times New Roman"/>
        </w:rPr>
        <w:t>Please read the following set of instructions carefully when drafting your Abstract and</w:t>
      </w:r>
      <w:r w:rsidR="00652E39">
        <w:rPr>
          <w:rFonts w:eastAsia="Times New Roman"/>
        </w:rPr>
        <w:t xml:space="preserve"> </w:t>
      </w:r>
      <w:r w:rsidR="002B6EFC" w:rsidRPr="002B6EFC">
        <w:rPr>
          <w:rFonts w:eastAsia="Times New Roman"/>
        </w:rPr>
        <w:t>use the template outlined here to format the Title, Authors, Affiliations, and Narrative.</w:t>
      </w:r>
    </w:p>
    <w:p w14:paraId="1C9B2AC3" w14:textId="263A3ABA" w:rsidR="002B6EFC" w:rsidRDefault="002B6EFC" w:rsidP="002B6EFC">
      <w:pPr>
        <w:spacing w:line="320" w:lineRule="exact"/>
        <w:jc w:val="both"/>
      </w:pPr>
      <w:bookmarkStart w:id="0" w:name="_GoBack"/>
      <w:bookmarkEnd w:id="0"/>
    </w:p>
    <w:p w14:paraId="3488902C" w14:textId="4DD7F17B" w:rsidR="00E312E2" w:rsidRPr="00E312E2" w:rsidRDefault="00E312E2" w:rsidP="00652E39">
      <w:pPr>
        <w:jc w:val="center"/>
      </w:pPr>
      <w:r>
        <w:rPr>
          <w:rFonts w:hint="eastAsia"/>
        </w:rPr>
        <w:t xml:space="preserve">Table 1. </w:t>
      </w:r>
      <w:r w:rsidR="00652E39">
        <w:t>Key points for preparing the abstract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083"/>
      </w:tblGrid>
      <w:tr w:rsidR="00E312E2" w14:paraId="18A3B13E" w14:textId="77777777" w:rsidTr="004F194C">
        <w:tc>
          <w:tcPr>
            <w:tcW w:w="2405" w:type="dxa"/>
          </w:tcPr>
          <w:p w14:paraId="51DEDA3A" w14:textId="3FD37B15" w:rsidR="00E312E2" w:rsidRPr="00652E39" w:rsidRDefault="00E312E2" w:rsidP="00652E39">
            <w:pPr>
              <w:jc w:val="both"/>
            </w:pPr>
            <w:r w:rsidRPr="00652E39">
              <w:rPr>
                <w:rFonts w:hint="eastAsia"/>
              </w:rPr>
              <w:t>Page size</w:t>
            </w:r>
          </w:p>
        </w:tc>
        <w:tc>
          <w:tcPr>
            <w:tcW w:w="6083" w:type="dxa"/>
          </w:tcPr>
          <w:p w14:paraId="6D66B7BD" w14:textId="6883BED1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t xml:space="preserve">A4-size page (21 cm × 29.7 cm), do </w:t>
            </w:r>
            <w:r w:rsidRPr="00652E39">
              <w:rPr>
                <w:rFonts w:eastAsia="Times New Roman"/>
              </w:rPr>
              <w:t>not exceed a single page</w:t>
            </w:r>
          </w:p>
        </w:tc>
      </w:tr>
      <w:tr w:rsidR="00E312E2" w14:paraId="55C2A559" w14:textId="77777777" w:rsidTr="004F194C">
        <w:tc>
          <w:tcPr>
            <w:tcW w:w="2405" w:type="dxa"/>
          </w:tcPr>
          <w:p w14:paraId="5AD35A6F" w14:textId="48D46DFC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t>Margins</w:t>
            </w:r>
          </w:p>
        </w:tc>
        <w:tc>
          <w:tcPr>
            <w:tcW w:w="6083" w:type="dxa"/>
          </w:tcPr>
          <w:p w14:paraId="79413607" w14:textId="7D48596B" w:rsidR="00E312E2" w:rsidRPr="00652E39" w:rsidRDefault="004F194C" w:rsidP="00652E39">
            <w:pPr>
              <w:jc w:val="both"/>
              <w:rPr>
                <w:rFonts w:eastAsia="Times New Roman"/>
              </w:rPr>
            </w:pPr>
            <w:r>
              <w:t>top/bottom margins of 3.0 cm,</w:t>
            </w:r>
            <w:r w:rsidR="00E312E2" w:rsidRPr="00652E39">
              <w:t xml:space="preserve"> left/right margins of 3.0 cm</w:t>
            </w:r>
          </w:p>
        </w:tc>
      </w:tr>
      <w:tr w:rsidR="00E312E2" w14:paraId="489CA49F" w14:textId="77777777" w:rsidTr="004F194C">
        <w:tc>
          <w:tcPr>
            <w:tcW w:w="2405" w:type="dxa"/>
          </w:tcPr>
          <w:p w14:paraId="274E3C72" w14:textId="77E5FF22" w:rsidR="00E312E2" w:rsidRPr="00652E39" w:rsidRDefault="00E312E2" w:rsidP="00652E39">
            <w:pPr>
              <w:jc w:val="both"/>
            </w:pPr>
            <w:r w:rsidRPr="00652E39">
              <w:rPr>
                <w:rFonts w:hint="eastAsia"/>
              </w:rPr>
              <w:t>Language</w:t>
            </w:r>
          </w:p>
        </w:tc>
        <w:tc>
          <w:tcPr>
            <w:tcW w:w="6083" w:type="dxa"/>
          </w:tcPr>
          <w:p w14:paraId="7F71B794" w14:textId="3D68806D" w:rsidR="00E312E2" w:rsidRPr="00652E39" w:rsidRDefault="00E312E2" w:rsidP="00652E39">
            <w:pPr>
              <w:jc w:val="both"/>
            </w:pPr>
            <w:r w:rsidRPr="00652E39">
              <w:rPr>
                <w:rFonts w:hint="eastAsia"/>
              </w:rPr>
              <w:t>English</w:t>
            </w:r>
          </w:p>
        </w:tc>
      </w:tr>
      <w:tr w:rsidR="00E312E2" w14:paraId="38A28693" w14:textId="77777777" w:rsidTr="004F194C">
        <w:tc>
          <w:tcPr>
            <w:tcW w:w="2405" w:type="dxa"/>
          </w:tcPr>
          <w:p w14:paraId="3C644B58" w14:textId="79519E8A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rPr>
                <w:rFonts w:eastAsia="Times New Roman"/>
              </w:rPr>
              <w:t>The Abstract Title</w:t>
            </w:r>
          </w:p>
        </w:tc>
        <w:tc>
          <w:tcPr>
            <w:tcW w:w="6083" w:type="dxa"/>
          </w:tcPr>
          <w:p w14:paraId="6EAB31CD" w14:textId="78616F79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rPr>
                <w:rFonts w:eastAsia="Times New Roman"/>
              </w:rPr>
              <w:t>Times New Roman, 16 point font, center justification</w:t>
            </w:r>
          </w:p>
        </w:tc>
      </w:tr>
      <w:tr w:rsidR="00E312E2" w14:paraId="493A2C4D" w14:textId="77777777" w:rsidTr="004F194C">
        <w:tc>
          <w:tcPr>
            <w:tcW w:w="2405" w:type="dxa"/>
          </w:tcPr>
          <w:p w14:paraId="4E118E0B" w14:textId="6101EB7D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rPr>
                <w:rFonts w:eastAsia="Times New Roman"/>
              </w:rPr>
              <w:t>The Abstract narrative</w:t>
            </w:r>
          </w:p>
        </w:tc>
        <w:tc>
          <w:tcPr>
            <w:tcW w:w="6083" w:type="dxa"/>
          </w:tcPr>
          <w:p w14:paraId="12831145" w14:textId="0A49CA59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rPr>
                <w:rFonts w:eastAsia="Times New Roman"/>
              </w:rPr>
              <w:t>Times New Roman, 12 point font, full line justification</w:t>
            </w:r>
          </w:p>
        </w:tc>
      </w:tr>
      <w:tr w:rsidR="00E312E2" w14:paraId="352BAAC7" w14:textId="77777777" w:rsidTr="004F194C">
        <w:tc>
          <w:tcPr>
            <w:tcW w:w="2405" w:type="dxa"/>
          </w:tcPr>
          <w:p w14:paraId="2CCFD6CC" w14:textId="033B6433" w:rsidR="00E312E2" w:rsidRPr="00652E39" w:rsidRDefault="00E312E2" w:rsidP="00652E39">
            <w:pPr>
              <w:jc w:val="both"/>
            </w:pPr>
            <w:r w:rsidRPr="00652E39">
              <w:rPr>
                <w:rFonts w:hint="eastAsia"/>
              </w:rPr>
              <w:t>Keywords</w:t>
            </w:r>
          </w:p>
        </w:tc>
        <w:tc>
          <w:tcPr>
            <w:tcW w:w="6083" w:type="dxa"/>
          </w:tcPr>
          <w:p w14:paraId="3C702441" w14:textId="0400B019" w:rsidR="00E312E2" w:rsidRPr="00652E39" w:rsidRDefault="00652E39" w:rsidP="00652E39">
            <w:pPr>
              <w:jc w:val="both"/>
            </w:pPr>
            <w:r w:rsidRPr="00652E39">
              <w:rPr>
                <w:rFonts w:eastAsia="Times New Roman"/>
              </w:rPr>
              <w:t>Three to five Key Words below Affiliations</w:t>
            </w:r>
          </w:p>
        </w:tc>
      </w:tr>
      <w:tr w:rsidR="00E312E2" w14:paraId="1C8EEAE7" w14:textId="77777777" w:rsidTr="004F194C">
        <w:tc>
          <w:tcPr>
            <w:tcW w:w="2405" w:type="dxa"/>
          </w:tcPr>
          <w:p w14:paraId="57C27491" w14:textId="16BF2D88" w:rsidR="00E312E2" w:rsidRPr="00652E39" w:rsidRDefault="00E312E2" w:rsidP="00652E39">
            <w:pPr>
              <w:jc w:val="both"/>
            </w:pPr>
            <w:r w:rsidRPr="00652E39">
              <w:rPr>
                <w:rFonts w:hint="eastAsia"/>
              </w:rPr>
              <w:t>File forma</w:t>
            </w:r>
            <w:r w:rsidRPr="00652E39">
              <w:t>t</w:t>
            </w:r>
          </w:p>
        </w:tc>
        <w:tc>
          <w:tcPr>
            <w:tcW w:w="6083" w:type="dxa"/>
          </w:tcPr>
          <w:p w14:paraId="59FEBC69" w14:textId="68827735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t>The Abstract must be converted to a PDF file</w:t>
            </w:r>
          </w:p>
        </w:tc>
      </w:tr>
      <w:tr w:rsidR="00E312E2" w14:paraId="20B1CDA7" w14:textId="77777777" w:rsidTr="004F194C">
        <w:tc>
          <w:tcPr>
            <w:tcW w:w="2405" w:type="dxa"/>
          </w:tcPr>
          <w:p w14:paraId="31D662D5" w14:textId="25C2DEA6" w:rsidR="00E312E2" w:rsidRPr="00652E39" w:rsidRDefault="00E312E2" w:rsidP="00652E39">
            <w:pPr>
              <w:jc w:val="both"/>
            </w:pPr>
            <w:r w:rsidRPr="00652E39">
              <w:rPr>
                <w:rFonts w:hint="eastAsia"/>
              </w:rPr>
              <w:t>File size</w:t>
            </w:r>
          </w:p>
        </w:tc>
        <w:tc>
          <w:tcPr>
            <w:tcW w:w="6083" w:type="dxa"/>
          </w:tcPr>
          <w:p w14:paraId="089A40BA" w14:textId="07127683" w:rsidR="00E312E2" w:rsidRPr="00652E39" w:rsidRDefault="00E312E2" w:rsidP="00652E39">
            <w:pPr>
              <w:jc w:val="both"/>
              <w:rPr>
                <w:rFonts w:eastAsia="Times New Roman"/>
              </w:rPr>
            </w:pPr>
            <w:r w:rsidRPr="00652E39">
              <w:t>The PDF file size must be smaller than 2 MB</w:t>
            </w:r>
          </w:p>
        </w:tc>
      </w:tr>
    </w:tbl>
    <w:p w14:paraId="57FC4585" w14:textId="77777777" w:rsidR="00C63022" w:rsidRPr="002B6EFC" w:rsidRDefault="00C63022" w:rsidP="00872367">
      <w:pPr>
        <w:spacing w:line="320" w:lineRule="exact"/>
        <w:jc w:val="both"/>
        <w:rPr>
          <w:rFonts w:eastAsia="Times New Roman"/>
        </w:rPr>
      </w:pPr>
    </w:p>
    <w:p w14:paraId="3D7790D7" w14:textId="236E641B" w:rsidR="00C9109E" w:rsidRPr="002B6EFC" w:rsidRDefault="00C9109E" w:rsidP="00872367">
      <w:pPr>
        <w:spacing w:line="320" w:lineRule="exact"/>
        <w:jc w:val="both"/>
        <w:rPr>
          <w:rFonts w:eastAsia="Times New Roman"/>
        </w:rPr>
      </w:pPr>
    </w:p>
    <w:p w14:paraId="5E3DB982" w14:textId="486F74B1" w:rsidR="00C9109E" w:rsidRPr="002B6EFC" w:rsidRDefault="00C9109E" w:rsidP="00872367">
      <w:pPr>
        <w:spacing w:line="320" w:lineRule="exact"/>
        <w:jc w:val="both"/>
        <w:rPr>
          <w:rFonts w:eastAsia="Times New Roman"/>
        </w:rPr>
      </w:pPr>
    </w:p>
    <w:p w14:paraId="282AAD47" w14:textId="710DFDFB" w:rsidR="00C9109E" w:rsidRPr="002B6EFC" w:rsidRDefault="00C9109E" w:rsidP="00872367">
      <w:pPr>
        <w:spacing w:line="320" w:lineRule="exact"/>
        <w:jc w:val="both"/>
        <w:rPr>
          <w:rFonts w:eastAsia="Times New Roman"/>
        </w:rPr>
      </w:pPr>
    </w:p>
    <w:p w14:paraId="637E0622" w14:textId="363E1806" w:rsidR="00D05DBD" w:rsidRPr="002B6EFC" w:rsidRDefault="00D05DBD" w:rsidP="00652E39">
      <w:pPr>
        <w:spacing w:line="320" w:lineRule="exact"/>
        <w:jc w:val="both"/>
        <w:rPr>
          <w:rFonts w:eastAsia="Times New Roman"/>
        </w:rPr>
      </w:pPr>
    </w:p>
    <w:sectPr w:rsidR="00D05DBD" w:rsidRPr="002B6EFC" w:rsidSect="00F36FC0"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1EEE" w14:textId="77777777" w:rsidR="00B969E7" w:rsidRDefault="00B969E7" w:rsidP="0094122B">
      <w:r>
        <w:separator/>
      </w:r>
    </w:p>
  </w:endnote>
  <w:endnote w:type="continuationSeparator" w:id="0">
    <w:p w14:paraId="30438683" w14:textId="77777777" w:rsidR="00B969E7" w:rsidRDefault="00B969E7" w:rsidP="009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29B5" w14:textId="77777777" w:rsidR="00B969E7" w:rsidRDefault="00B969E7" w:rsidP="0094122B">
      <w:r>
        <w:separator/>
      </w:r>
    </w:p>
  </w:footnote>
  <w:footnote w:type="continuationSeparator" w:id="0">
    <w:p w14:paraId="03E7DE56" w14:textId="77777777" w:rsidR="00B969E7" w:rsidRDefault="00B969E7" w:rsidP="00941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2B"/>
    <w:rsid w:val="00071CAD"/>
    <w:rsid w:val="000840DE"/>
    <w:rsid w:val="000E698C"/>
    <w:rsid w:val="0014660C"/>
    <w:rsid w:val="00177C91"/>
    <w:rsid w:val="001811A2"/>
    <w:rsid w:val="001931BF"/>
    <w:rsid w:val="001A7A00"/>
    <w:rsid w:val="001C4A90"/>
    <w:rsid w:val="001F7D96"/>
    <w:rsid w:val="002406B1"/>
    <w:rsid w:val="002A5BDA"/>
    <w:rsid w:val="002B6EFC"/>
    <w:rsid w:val="002C0A08"/>
    <w:rsid w:val="003461BD"/>
    <w:rsid w:val="0036723F"/>
    <w:rsid w:val="00374A16"/>
    <w:rsid w:val="003936BE"/>
    <w:rsid w:val="004364D9"/>
    <w:rsid w:val="00453333"/>
    <w:rsid w:val="004F194C"/>
    <w:rsid w:val="005056DA"/>
    <w:rsid w:val="0052155A"/>
    <w:rsid w:val="0054675E"/>
    <w:rsid w:val="00553B9D"/>
    <w:rsid w:val="0056486F"/>
    <w:rsid w:val="00575B06"/>
    <w:rsid w:val="0059578B"/>
    <w:rsid w:val="005B5A51"/>
    <w:rsid w:val="005F5E99"/>
    <w:rsid w:val="006052A4"/>
    <w:rsid w:val="0062015E"/>
    <w:rsid w:val="00631BBF"/>
    <w:rsid w:val="006520CB"/>
    <w:rsid w:val="00652E39"/>
    <w:rsid w:val="006544B3"/>
    <w:rsid w:val="00691007"/>
    <w:rsid w:val="00692D1D"/>
    <w:rsid w:val="006B483B"/>
    <w:rsid w:val="006C03F6"/>
    <w:rsid w:val="006D0EB7"/>
    <w:rsid w:val="006F6BEA"/>
    <w:rsid w:val="00700C73"/>
    <w:rsid w:val="00706749"/>
    <w:rsid w:val="00714E1B"/>
    <w:rsid w:val="00742CAA"/>
    <w:rsid w:val="007516CF"/>
    <w:rsid w:val="007617C6"/>
    <w:rsid w:val="007925DB"/>
    <w:rsid w:val="007A09C2"/>
    <w:rsid w:val="00821FC8"/>
    <w:rsid w:val="00835803"/>
    <w:rsid w:val="00871BF8"/>
    <w:rsid w:val="00872367"/>
    <w:rsid w:val="0094122B"/>
    <w:rsid w:val="009560FA"/>
    <w:rsid w:val="00961F87"/>
    <w:rsid w:val="0098165C"/>
    <w:rsid w:val="00990D55"/>
    <w:rsid w:val="009C5035"/>
    <w:rsid w:val="00A028DC"/>
    <w:rsid w:val="00A145F4"/>
    <w:rsid w:val="00A9362F"/>
    <w:rsid w:val="00B2785C"/>
    <w:rsid w:val="00B51C56"/>
    <w:rsid w:val="00B67A97"/>
    <w:rsid w:val="00B969E7"/>
    <w:rsid w:val="00B96C82"/>
    <w:rsid w:val="00BD0B7B"/>
    <w:rsid w:val="00BE0FFD"/>
    <w:rsid w:val="00BF7CAA"/>
    <w:rsid w:val="00C5021D"/>
    <w:rsid w:val="00C63022"/>
    <w:rsid w:val="00C9109E"/>
    <w:rsid w:val="00D05DBD"/>
    <w:rsid w:val="00D357FC"/>
    <w:rsid w:val="00DB4B34"/>
    <w:rsid w:val="00DE64D4"/>
    <w:rsid w:val="00E312E2"/>
    <w:rsid w:val="00E90F55"/>
    <w:rsid w:val="00EC7060"/>
    <w:rsid w:val="00ED61A8"/>
    <w:rsid w:val="00F36FC0"/>
    <w:rsid w:val="00F437A3"/>
    <w:rsid w:val="00F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54430"/>
  <w14:defaultImageDpi w14:val="32767"/>
  <w15:docId w15:val="{8EF8987E-0ECD-7E4D-A6E1-12D10C7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1B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2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94122B"/>
  </w:style>
  <w:style w:type="paragraph" w:styleId="a5">
    <w:name w:val="footer"/>
    <w:basedOn w:val="a"/>
    <w:link w:val="a6"/>
    <w:uiPriority w:val="99"/>
    <w:unhideWhenUsed/>
    <w:rsid w:val="0094122B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94122B"/>
  </w:style>
  <w:style w:type="character" w:styleId="a7">
    <w:name w:val="Hyperlink"/>
    <w:basedOn w:val="a0"/>
    <w:uiPriority w:val="99"/>
    <w:unhideWhenUsed/>
    <w:rsid w:val="00D05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B6EFC"/>
    <w:pPr>
      <w:ind w:leftChars="400" w:left="840"/>
    </w:pPr>
  </w:style>
  <w:style w:type="table" w:styleId="a9">
    <w:name w:val="Table Grid"/>
    <w:basedOn w:val="a1"/>
    <w:uiPriority w:val="39"/>
    <w:rsid w:val="00E3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松田康弘</dc:creator>
  <cp:keywords/>
  <dc:description/>
  <cp:lastModifiedBy>MAT</cp:lastModifiedBy>
  <cp:revision>2</cp:revision>
  <cp:lastPrinted>2020-03-12T09:07:00Z</cp:lastPrinted>
  <dcterms:created xsi:type="dcterms:W3CDTF">2020-12-25T06:30:00Z</dcterms:created>
  <dcterms:modified xsi:type="dcterms:W3CDTF">2020-12-25T06:30:00Z</dcterms:modified>
</cp:coreProperties>
</file>